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AC" w:rsidRPr="001B47AC" w:rsidRDefault="001B47AC" w:rsidP="001B47AC">
      <w:pPr>
        <w:wordWrap/>
        <w:spacing w:after="0" w:line="33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B47AC">
        <w:rPr>
          <w:rFonts w:ascii="한양견명조" w:eastAsia="한양견명조" w:hAnsi="굴림" w:cs="굴림" w:hint="eastAsia"/>
          <w:b/>
          <w:bCs/>
          <w:color w:val="000000"/>
          <w:spacing w:val="20"/>
          <w:kern w:val="0"/>
          <w:sz w:val="40"/>
          <w:szCs w:val="40"/>
        </w:rPr>
        <w:t xml:space="preserve">기장군 체육시설 시설사용료 </w:t>
      </w:r>
      <w:proofErr w:type="spellStart"/>
      <w:r w:rsidRPr="001B47AC">
        <w:rPr>
          <w:rFonts w:ascii="한양견명조" w:eastAsia="한양견명조" w:hAnsi="굴림" w:cs="굴림" w:hint="eastAsia"/>
          <w:b/>
          <w:bCs/>
          <w:color w:val="000000"/>
          <w:spacing w:val="20"/>
          <w:kern w:val="0"/>
          <w:sz w:val="40"/>
          <w:szCs w:val="40"/>
        </w:rPr>
        <w:t>감면신청서</w:t>
      </w:r>
      <w:proofErr w:type="spell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1B47AC" w:rsidRPr="001B47AC" w:rsidTr="001B47AC">
        <w:trPr>
          <w:trHeight w:val="4323"/>
          <w:jc w:val="center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7AC" w:rsidRPr="001B47AC" w:rsidRDefault="001B47AC" w:rsidP="001B47AC">
            <w:pPr>
              <w:spacing w:after="0" w:line="480" w:lineRule="auto"/>
              <w:ind w:firstLineChars="100" w:firstLine="200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1.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신 청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인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1B47AC" w:rsidRPr="001B47AC" w:rsidRDefault="001B47AC" w:rsidP="001B47AC">
            <w:pPr>
              <w:spacing w:after="0" w:line="480" w:lineRule="auto"/>
              <w:ind w:firstLineChars="100" w:firstLine="2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직장</w:t>
            </w:r>
            <w:r w:rsidRPr="001B47AC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>(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단체명</w:t>
            </w:r>
            <w:proofErr w:type="gramStart"/>
            <w:r w:rsidRPr="001B47AC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>)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2.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사용 </w:t>
            </w:r>
            <w:proofErr w:type="spellStart"/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시설명</w:t>
            </w:r>
            <w:proofErr w:type="spellEnd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3.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사 용 목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적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4.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사 용 기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간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5.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감 액 종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류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전액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),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일부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)</w:t>
            </w:r>
          </w:p>
          <w:p w:rsid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6.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감 액 사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유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B47AC" w:rsidRPr="001B47AC" w:rsidRDefault="001B47AC" w:rsidP="001B47AC">
            <w:pPr>
              <w:spacing w:after="0" w:line="480" w:lineRule="auto"/>
              <w:ind w:firstLineChars="100" w:firstLine="200"/>
              <w:jc w:val="left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1B47AC" w:rsidRPr="001B47AC" w:rsidTr="001B47AC">
        <w:trPr>
          <w:trHeight w:val="5867"/>
          <w:jc w:val="center"/>
        </w:trPr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47AC" w:rsidRDefault="001B47AC" w:rsidP="001B47AC">
            <w:pPr>
              <w:spacing w:after="0" w:line="48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</w:p>
          <w:p w:rsidR="001B47AC" w:rsidRPr="001B47AC" w:rsidRDefault="001B47AC" w:rsidP="001B47AC">
            <w:pPr>
              <w:spacing w:after="0" w:line="48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부산광역시 기장군 체육시설 관리 운영 조례 시행규칙 제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5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조 제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1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항의</w:t>
            </w:r>
          </w:p>
          <w:p w:rsidR="001B47AC" w:rsidRP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규정에 의거 사용료 감액을 신청합니다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.</w:t>
            </w:r>
          </w:p>
          <w:p w:rsidR="001B47AC" w:rsidRDefault="001B47AC" w:rsidP="001B47AC">
            <w:pPr>
              <w:spacing w:after="0" w:line="480" w:lineRule="auto"/>
              <w:ind w:firstLineChars="100" w:firstLine="260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첨부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기장군민</w:t>
            </w:r>
            <w:proofErr w:type="spellEnd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사용자 명단</w:t>
            </w:r>
          </w:p>
          <w:p w:rsidR="001B47AC" w:rsidRDefault="001B47AC" w:rsidP="001B47AC">
            <w:pPr>
              <w:spacing w:after="0" w:line="480" w:lineRule="auto"/>
              <w:jc w:val="left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</w:pPr>
          </w:p>
          <w:p w:rsidR="001B47AC" w:rsidRPr="001B47AC" w:rsidRDefault="001B47AC" w:rsidP="001B47AC">
            <w:pPr>
              <w:wordWrap/>
              <w:spacing w:after="0" w:line="48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1B47AC" w:rsidRPr="001B47AC" w:rsidRDefault="001B47AC" w:rsidP="001B47AC">
            <w:pPr>
              <w:spacing w:after="0" w:line="240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</w:p>
          <w:p w:rsidR="001B47AC" w:rsidRPr="001B47AC" w:rsidRDefault="001B47AC" w:rsidP="001B47AC">
            <w:pPr>
              <w:wordWrap/>
              <w:spacing w:after="0" w:line="48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신 청 </w:t>
            </w:r>
            <w:proofErr w:type="gramStart"/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인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1B47AC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인</w:t>
            </w:r>
            <w:r w:rsidRPr="001B47AC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>)</w:t>
            </w:r>
          </w:p>
          <w:p w:rsidR="001B47AC" w:rsidRPr="001B47AC" w:rsidRDefault="001B47AC" w:rsidP="001B47AC">
            <w:pPr>
              <w:spacing w:after="0" w:line="240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</w:p>
          <w:p w:rsidR="001B47AC" w:rsidRPr="001B47AC" w:rsidRDefault="001B47AC" w:rsidP="001B47AC">
            <w:pPr>
              <w:spacing w:after="0" w:line="480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1B47AC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기장군도시관리공단 이사장 귀하</w:t>
            </w:r>
          </w:p>
        </w:tc>
      </w:tr>
    </w:tbl>
    <w:p w:rsidR="001B47AC" w:rsidRDefault="001B47AC" w:rsidP="007C6C38">
      <w:pPr>
        <w:wordWrap/>
        <w:spacing w:after="0" w:line="384" w:lineRule="auto"/>
        <w:textAlignment w:val="baseline"/>
        <w:rPr>
          <w:rFonts w:ascii="한양견명조" w:eastAsia="한양견명조" w:hAnsi="굴림" w:cs="굴림" w:hint="eastAsia"/>
          <w:b/>
          <w:bCs/>
          <w:color w:val="000000"/>
          <w:spacing w:val="20"/>
          <w:kern w:val="0"/>
          <w:sz w:val="40"/>
          <w:szCs w:val="40"/>
        </w:rPr>
      </w:pPr>
    </w:p>
    <w:p w:rsidR="001B47AC" w:rsidRPr="001B47AC" w:rsidRDefault="001B47AC" w:rsidP="001B47AC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B47AC">
        <w:rPr>
          <w:rFonts w:ascii="한양견명조" w:eastAsia="한양견명조" w:hAnsi="굴림" w:cs="굴림" w:hint="eastAsia"/>
          <w:b/>
          <w:bCs/>
          <w:color w:val="000000"/>
          <w:spacing w:val="20"/>
          <w:kern w:val="0"/>
          <w:sz w:val="40"/>
          <w:szCs w:val="40"/>
        </w:rPr>
        <w:lastRenderedPageBreak/>
        <w:t>감면 사용자 명단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1B47AC" w:rsidRPr="001B47AC" w:rsidTr="007C6C38">
        <w:trPr>
          <w:trHeight w:val="8217"/>
          <w:jc w:val="center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Default="007C6C38" w:rsidP="007C6C38">
            <w:pPr>
              <w:spacing w:line="240" w:lineRule="auto"/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6"/>
            </w:tblGrid>
            <w:tr w:rsidR="001B47AC" w:rsidRPr="001B47AC" w:rsidTr="007C6C38">
              <w:trPr>
                <w:trHeight w:val="5369"/>
                <w:jc w:val="center"/>
              </w:trPr>
              <w:tc>
                <w:tcPr>
                  <w:tcW w:w="8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B47AC" w:rsidRPr="001B47AC" w:rsidRDefault="001B47AC" w:rsidP="001B47A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체육시설 감면을 위한 개인정보 수집</w:t>
                  </w:r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·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이용 동의서</w:t>
                  </w:r>
                </w:p>
                <w:p w:rsidR="001B47AC" w:rsidRPr="001B47AC" w:rsidRDefault="001B47AC" w:rsidP="001B47A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w w:val="90"/>
                      <w:kern w:val="0"/>
                      <w:sz w:val="30"/>
                      <w:szCs w:val="30"/>
                    </w:rPr>
                  </w:pPr>
                </w:p>
                <w:p w:rsidR="001B47AC" w:rsidRDefault="001B47AC" w:rsidP="001B47AC">
                  <w:pPr>
                    <w:wordWrap/>
                    <w:spacing w:after="0" w:line="384" w:lineRule="auto"/>
                    <w:ind w:left="116" w:right="120"/>
                    <w:jc w:val="center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w w:val="86"/>
                      <w:kern w:val="0"/>
                      <w:sz w:val="22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기장군도시관리공단은 부산광역시 기장군 체육시설 관리 운영 조례에 의거하여 체육시설</w:t>
                  </w:r>
                </w:p>
                <w:p w:rsidR="001B47AC" w:rsidRDefault="001B47AC" w:rsidP="001B47AC">
                  <w:pPr>
                    <w:wordWrap/>
                    <w:spacing w:after="0" w:line="384" w:lineRule="auto"/>
                    <w:ind w:left="116" w:right="120"/>
                    <w:jc w:val="center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w w:val="86"/>
                      <w:kern w:val="0"/>
                      <w:sz w:val="22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사용 신청 시</w:t>
                  </w:r>
                  <w:r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 xml:space="preserve">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아래와 같이 개인정보를 수집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w w:val="86"/>
                      <w:kern w:val="0"/>
                      <w:sz w:val="22"/>
                    </w:rPr>
                    <w:t>·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이용하고자 하오니 내용을 자세히 읽으신 후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right="120" w:firstLineChars="200" w:firstLine="378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 xml:space="preserve">동의 </w:t>
                  </w:r>
                  <w:r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여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86"/>
                      <w:kern w:val="0"/>
                      <w:sz w:val="22"/>
                    </w:rPr>
                    <w:t>부를 결정하여 주시기 바랍니다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w w:val="86"/>
                      <w:kern w:val="0"/>
                      <w:sz w:val="22"/>
                    </w:rPr>
                    <w:t>.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384" w:lineRule="auto"/>
                    <w:ind w:right="120" w:firstLineChars="100" w:firstLine="216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□ 개인정보 수집 및 이용목적 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82" w:right="120" w:hanging="332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Gadugi" w:eastAsia="한양신명조" w:hAnsi="Gadugi" w:cs="Gadugi" w:hint="eastAsia"/>
                      <w:color w:val="000000"/>
                      <w:kern w:val="0"/>
                      <w:sz w:val="22"/>
                    </w:rPr>
                    <w:t>ᐅ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체육시설 신청접수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감면신청</w:t>
                  </w:r>
                  <w:proofErr w:type="spellEnd"/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고객 맞춤형 문자 및 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메일링</w:t>
                  </w:r>
                  <w:proofErr w:type="spellEnd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서비스 제공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만족도 조사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384" w:lineRule="auto"/>
                    <w:ind w:right="120" w:firstLineChars="100" w:firstLine="2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 수집항목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Gadugi" w:eastAsia="한양신명조" w:hAnsi="Gadugi" w:cs="Gadugi" w:hint="eastAsia"/>
                      <w:color w:val="000000"/>
                      <w:kern w:val="0"/>
                      <w:sz w:val="22"/>
                    </w:rPr>
                    <w:t>ᐅ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(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필수항목</w:t>
                  </w:r>
                  <w:proofErr w:type="spellEnd"/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)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성명</w:t>
                  </w:r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 xml:space="preserve">,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주소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Gadugi" w:eastAsia="한양신명조" w:hAnsi="Gadugi" w:cs="Gadugi" w:hint="eastAsia"/>
                      <w:color w:val="000000"/>
                      <w:kern w:val="0"/>
                      <w:sz w:val="22"/>
                    </w:rPr>
                    <w:t>ᐅ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>(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  <w:proofErr w:type="spellEnd"/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)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연락처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이메일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384" w:lineRule="auto"/>
                    <w:ind w:right="120" w:firstLineChars="100" w:firstLine="2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 보유 및 이용기간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Gadugi" w:eastAsia="한양신명조" w:hAnsi="Gadugi" w:cs="Gadugi" w:hint="eastAsia"/>
                      <w:color w:val="000000"/>
                      <w:kern w:val="0"/>
                      <w:sz w:val="22"/>
                    </w:rPr>
                    <w:t>ᐅ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3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년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22"/>
                    </w:rPr>
                    <w:t>(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2"/>
                    </w:rPr>
                    <w:t>단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22"/>
                    </w:rPr>
                    <w:t xml:space="preserve">,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2"/>
                    </w:rPr>
                    <w:t xml:space="preserve">보유기간 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2"/>
                    </w:rPr>
                    <w:t>만료시기</w:t>
                  </w:r>
                  <w:proofErr w:type="spellEnd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2"/>
                    </w:rPr>
                    <w:t xml:space="preserve"> 도래 전 개인정보 파기 요청 시 즉시 파기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22"/>
                    </w:rPr>
                    <w:t>)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384" w:lineRule="auto"/>
                    <w:ind w:right="120" w:firstLineChars="100" w:firstLine="2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동의거부</w:t>
                  </w:r>
                  <w:proofErr w:type="spellEnd"/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안내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Gadugi" w:eastAsia="한양신명조" w:hAnsi="Gadugi" w:cs="Gadugi" w:hint="eastAsia"/>
                      <w:color w:val="000000"/>
                      <w:kern w:val="0"/>
                      <w:sz w:val="22"/>
                    </w:rPr>
                    <w:t>ᐅ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위와 같이 개인정보를 수집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>·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이용하는데 동의를 거부할 권리가 있으며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, </w:t>
                  </w:r>
                </w:p>
                <w:p w:rsid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동의를 거부할 경우 </w:t>
                  </w:r>
                  <w:proofErr w:type="spellStart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감면불가</w:t>
                  </w:r>
                  <w:proofErr w:type="spellEnd"/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 xml:space="preserve"> 및 일부 서비스 이용 시 제한이 있을 수 </w:t>
                  </w:r>
                </w:p>
                <w:p w:rsidR="001B47AC" w:rsidRPr="001B47AC" w:rsidRDefault="001B47AC" w:rsidP="001B47AC">
                  <w:pPr>
                    <w:wordWrap/>
                    <w:spacing w:after="0" w:line="384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kern w:val="0"/>
                      <w:sz w:val="22"/>
                    </w:rPr>
                    <w:t>있습니다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. </w:t>
                  </w:r>
                </w:p>
                <w:p w:rsidR="001B47AC" w:rsidRPr="001B47AC" w:rsidRDefault="001B47AC" w:rsidP="001B47AC">
                  <w:pPr>
                    <w:wordWrap/>
                    <w:spacing w:after="0" w:line="240" w:lineRule="auto"/>
                    <w:ind w:left="748" w:right="120" w:hanging="316"/>
                    <w:jc w:val="left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12"/>
                      <w:szCs w:val="12"/>
                    </w:rPr>
                  </w:pPr>
                </w:p>
                <w:p w:rsidR="001B47AC" w:rsidRPr="001B47AC" w:rsidRDefault="001B47AC" w:rsidP="001B47AC">
                  <w:pPr>
                    <w:wordWrap/>
                    <w:spacing w:before="120" w:after="0" w:line="312" w:lineRule="auto"/>
                    <w:ind w:right="12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□ 동의함</w:t>
                  </w:r>
                  <w:r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      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□ 동의하지 않음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240" w:lineRule="auto"/>
                    <w:ind w:left="7414" w:right="120" w:hanging="3650"/>
                    <w:jc w:val="center"/>
                    <w:textAlignment w:val="baseline"/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kern w:val="0"/>
                      <w:sz w:val="12"/>
                      <w:szCs w:val="12"/>
                    </w:rPr>
                  </w:pPr>
                </w:p>
                <w:p w:rsidR="001B47AC" w:rsidRDefault="001B47AC" w:rsidP="001B47AC">
                  <w:pPr>
                    <w:wordWrap/>
                    <w:spacing w:before="160" w:after="0" w:line="240" w:lineRule="auto"/>
                    <w:ind w:left="110" w:right="120" w:firstLine="6"/>
                    <w:jc w:val="center"/>
                    <w:textAlignment w:val="baseline"/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24"/>
                      <w:szCs w:val="24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4"/>
                      <w:szCs w:val="24"/>
                    </w:rPr>
                    <w:t>년</w:t>
                  </w:r>
                  <w:r>
                    <w:rPr>
                      <w:rFonts w:ascii="한양신명조" w:eastAsia="한양신명조" w:hAnsi="굴림" w:cs="굴림"/>
                      <w:color w:val="000000"/>
                      <w:w w:val="96"/>
                      <w:kern w:val="0"/>
                      <w:sz w:val="24"/>
                      <w:szCs w:val="24"/>
                    </w:rPr>
                    <w:t xml:space="preserve">     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4"/>
                      <w:szCs w:val="24"/>
                    </w:rPr>
                    <w:t>월</w:t>
                  </w:r>
                  <w:r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4"/>
                      <w:szCs w:val="24"/>
                    </w:rPr>
                    <w:t xml:space="preserve">     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4"/>
                      <w:szCs w:val="24"/>
                    </w:rPr>
                    <w:t>일</w:t>
                  </w:r>
                </w:p>
                <w:p w:rsidR="007C6C38" w:rsidRPr="001B47AC" w:rsidRDefault="007C6C38" w:rsidP="001B47AC">
                  <w:pPr>
                    <w:wordWrap/>
                    <w:spacing w:before="160" w:after="0" w:line="240" w:lineRule="auto"/>
                    <w:ind w:left="110" w:right="120" w:firstLine="6"/>
                    <w:jc w:val="center"/>
                    <w:textAlignment w:val="baseline"/>
                    <w:rPr>
                      <w:rFonts w:ascii="한양신명조" w:eastAsia="굴림" w:hAnsi="굴림" w:cs="굴림" w:hint="eastAsia"/>
                      <w:color w:val="000000"/>
                      <w:kern w:val="0"/>
                      <w:szCs w:val="20"/>
                    </w:rPr>
                  </w:pPr>
                </w:p>
                <w:p w:rsidR="001B47AC" w:rsidRPr="001B47AC" w:rsidRDefault="001B47AC" w:rsidP="001B47AC">
                  <w:pPr>
                    <w:wordWrap/>
                    <w:spacing w:before="160" w:after="0" w:line="240" w:lineRule="auto"/>
                    <w:ind w:left="110" w:right="120" w:firstLine="6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color w:val="000000"/>
                      <w:w w:val="96"/>
                      <w:kern w:val="0"/>
                      <w:sz w:val="28"/>
                      <w:szCs w:val="28"/>
                    </w:rPr>
                    <w:t xml:space="preserve">대표자 성명 </w:t>
                  </w:r>
                  <w:r w:rsidRPr="001B47AC">
                    <w:rPr>
                      <w:rFonts w:ascii="한양신명조" w:eastAsia="한양신명조" w:hAnsi="굴림" w:cs="굴림"/>
                      <w:color w:val="4C4C4C"/>
                      <w:w w:val="96"/>
                      <w:kern w:val="0"/>
                      <w:sz w:val="28"/>
                      <w:szCs w:val="28"/>
                    </w:rPr>
                    <w:t>(</w:t>
                  </w:r>
                  <w:r w:rsidRPr="001B47AC">
                    <w:rPr>
                      <w:rFonts w:ascii="한양신명조" w:eastAsia="한양신명조" w:hAnsi="굴림" w:cs="굴림" w:hint="eastAsia"/>
                      <w:color w:val="4C4C4C"/>
                      <w:w w:val="96"/>
                      <w:kern w:val="0"/>
                      <w:sz w:val="28"/>
                      <w:szCs w:val="28"/>
                    </w:rPr>
                    <w:t>서명 또는 인</w:t>
                  </w:r>
                  <w:r w:rsidRPr="001B47AC">
                    <w:rPr>
                      <w:rFonts w:ascii="한양신명조" w:eastAsia="한양신명조" w:hAnsi="굴림" w:cs="굴림"/>
                      <w:color w:val="4C4C4C"/>
                      <w:w w:val="96"/>
                      <w:kern w:val="0"/>
                      <w:sz w:val="28"/>
                      <w:szCs w:val="28"/>
                    </w:rPr>
                    <w:t>)</w:t>
                  </w:r>
                  <w:r w:rsidRPr="001B47AC">
                    <w:rPr>
                      <w:rFonts w:ascii="한양신명조" w:eastAsia="한양신명조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1B47AC" w:rsidRPr="001B47AC" w:rsidRDefault="001B47AC" w:rsidP="001B47AC">
                  <w:pPr>
                    <w:wordWrap/>
                    <w:spacing w:before="120" w:after="0" w:line="240" w:lineRule="auto"/>
                    <w:ind w:left="7414" w:right="120" w:hanging="3650"/>
                    <w:jc w:val="center"/>
                    <w:textAlignment w:val="baseline"/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w w:val="96"/>
                      <w:kern w:val="0"/>
                      <w:sz w:val="12"/>
                      <w:szCs w:val="12"/>
                    </w:rPr>
                  </w:pPr>
                </w:p>
                <w:p w:rsidR="001B47AC" w:rsidRDefault="001B47AC" w:rsidP="007C6C38">
                  <w:pPr>
                    <w:wordWrap/>
                    <w:spacing w:before="120" w:after="0" w:line="240" w:lineRule="auto"/>
                    <w:ind w:right="120"/>
                    <w:jc w:val="center"/>
                    <w:textAlignment w:val="baseline"/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spacing w:val="-4"/>
                      <w:w w:val="94"/>
                      <w:kern w:val="0"/>
                      <w:szCs w:val="20"/>
                    </w:rPr>
                  </w:pP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w w:val="94"/>
                      <w:kern w:val="0"/>
                      <w:sz w:val="18"/>
                      <w:szCs w:val="20"/>
                    </w:rPr>
                    <w:t xml:space="preserve">※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spacing w:val="-6"/>
                      <w:w w:val="94"/>
                      <w:kern w:val="0"/>
                      <w:sz w:val="18"/>
                      <w:szCs w:val="20"/>
                    </w:rPr>
                    <w:t xml:space="preserve">체육시설 이용 신청을 위해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spacing w:val="-18"/>
                      <w:w w:val="94"/>
                      <w:kern w:val="0"/>
                      <w:sz w:val="18"/>
                      <w:szCs w:val="20"/>
                    </w:rPr>
                    <w:t>등록된 개인의 정보는 위의 명시된 목적 이외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spacing w:val="-6"/>
                      <w:w w:val="94"/>
                      <w:kern w:val="0"/>
                      <w:sz w:val="18"/>
                      <w:szCs w:val="20"/>
                    </w:rPr>
                    <w:t xml:space="preserve">의 다른 </w:t>
                  </w:r>
                  <w:r w:rsidRPr="001B47AC">
                    <w:rPr>
                      <w:rFonts w:ascii="한양신명조" w:eastAsia="한양신명조" w:hAnsi="굴림" w:cs="굴림" w:hint="eastAsia"/>
                      <w:b/>
                      <w:bCs/>
                      <w:color w:val="000000"/>
                      <w:spacing w:val="-4"/>
                      <w:w w:val="94"/>
                      <w:kern w:val="0"/>
                      <w:sz w:val="18"/>
                      <w:szCs w:val="20"/>
                    </w:rPr>
                    <w:t>목적으로는 사용되지 않습니다</w:t>
                  </w:r>
                  <w:r w:rsidRPr="001B47AC">
                    <w:rPr>
                      <w:rFonts w:ascii="한양신명조" w:eastAsia="한양신명조" w:hAnsi="굴림" w:cs="굴림"/>
                      <w:b/>
                      <w:bCs/>
                      <w:color w:val="000000"/>
                      <w:spacing w:val="-4"/>
                      <w:w w:val="94"/>
                      <w:kern w:val="0"/>
                      <w:szCs w:val="20"/>
                    </w:rPr>
                    <w:t>.</w:t>
                  </w:r>
                </w:p>
                <w:p w:rsidR="007C6C38" w:rsidRPr="001B47AC" w:rsidRDefault="007C6C38" w:rsidP="007C6C38">
                  <w:pPr>
                    <w:wordWrap/>
                    <w:spacing w:before="120" w:after="0" w:line="240" w:lineRule="auto"/>
                    <w:ind w:right="120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1B47AC" w:rsidRPr="001B47AC" w:rsidRDefault="001B47AC" w:rsidP="001B4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</w:p>
        </w:tc>
      </w:tr>
    </w:tbl>
    <w:p w:rsidR="001B47AC" w:rsidRPr="001B47AC" w:rsidRDefault="001B47AC" w:rsidP="007C6C38">
      <w:pPr>
        <w:pStyle w:val="a4"/>
        <w:rPr>
          <w:rFonts w:eastAsia="굴림"/>
          <w:vanish/>
          <w:sz w:val="26"/>
          <w:szCs w:val="2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38"/>
        <w:gridCol w:w="3608"/>
        <w:gridCol w:w="929"/>
        <w:gridCol w:w="2077"/>
        <w:gridCol w:w="838"/>
      </w:tblGrid>
      <w:tr w:rsidR="001B47AC" w:rsidRPr="001B47AC" w:rsidTr="007C6C38">
        <w:trPr>
          <w:trHeight w:val="368"/>
          <w:jc w:val="right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lastRenderedPageBreak/>
              <w:t>연번</w:t>
            </w:r>
          </w:p>
        </w:tc>
        <w:tc>
          <w:tcPr>
            <w:tcW w:w="7452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  <w:r w:rsidRPr="001B47AC">
              <w:rPr>
                <w:rFonts w:hint="eastAsia"/>
              </w:rPr>
              <w:t>신청자 인적사항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비 고</w:t>
            </w: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</w:t>
            </w:r>
          </w:p>
        </w:tc>
        <w:tc>
          <w:tcPr>
            <w:tcW w:w="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  <w:r w:rsidRPr="001B47AC">
              <w:t>1</w:t>
            </w:r>
            <w:r w:rsidR="007C6C38">
              <w:t>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  <w:r w:rsidRPr="001B47AC">
              <w:t>1</w:t>
            </w:r>
            <w:r w:rsidR="007C6C38"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  <w:r w:rsidRPr="001B47AC">
              <w:t>1</w:t>
            </w:r>
            <w:r w:rsidR="007C6C38">
              <w:t>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lastRenderedPageBreak/>
              <w:t>14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15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1B47AC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B47AC" w:rsidRPr="001B47AC" w:rsidRDefault="001B47AC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굴림"/>
              </w:rPr>
            </w:pPr>
            <w:r w:rsidRPr="001B47AC">
              <w:rPr>
                <w:rFonts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7AC" w:rsidRPr="001B47AC" w:rsidRDefault="001B47AC" w:rsidP="007C6C38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</w:t>
            </w:r>
            <w:r>
              <w:t>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</w:t>
            </w:r>
            <w:r>
              <w:t>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19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20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7C6C38" w:rsidRDefault="007C6C38" w:rsidP="007C6C38">
            <w:pPr>
              <w:pStyle w:val="a4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22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23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:rsidR="007C6C38" w:rsidRPr="001B47AC" w:rsidRDefault="007C6C38" w:rsidP="007C6C38">
            <w:pPr>
              <w:pStyle w:val="a4"/>
              <w:jc w:val="center"/>
              <w:rPr>
                <w:rFonts w:eastAsia="굴림"/>
              </w:rPr>
            </w:pPr>
            <w:r>
              <w:t>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성 명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연락처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  <w:tr w:rsidR="007C6C38" w:rsidRPr="001B47AC" w:rsidTr="007C6C38">
        <w:trPr>
          <w:trHeight w:val="441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굴림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  <w:r w:rsidRPr="001B47AC">
              <w:rPr>
                <w:rFonts w:hint="eastAsia"/>
              </w:rPr>
              <w:t>주 소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  <w:rPr>
                <w:rFonts w:eastAsia="휴먼명조"/>
              </w:rPr>
            </w:pPr>
            <w:r w:rsidRPr="007C6C38">
              <w:rPr>
                <w:rFonts w:eastAsia="휴먼명조" w:hint="eastAsia"/>
              </w:rPr>
              <w:t>이메일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7C6C38" w:rsidRDefault="007C6C38" w:rsidP="00A33BD2">
            <w:pPr>
              <w:pStyle w:val="a4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6C38" w:rsidRPr="001B47AC" w:rsidRDefault="007C6C38" w:rsidP="00A33BD2">
            <w:pPr>
              <w:pStyle w:val="a4"/>
              <w:rPr>
                <w:rFonts w:eastAsia="휴먼명조"/>
              </w:rPr>
            </w:pPr>
          </w:p>
        </w:tc>
      </w:tr>
    </w:tbl>
    <w:p w:rsidR="00314635" w:rsidRDefault="00314635">
      <w:bookmarkStart w:id="0" w:name="_GoBack"/>
      <w:bookmarkEnd w:id="0"/>
    </w:p>
    <w:sectPr w:rsidR="003146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C"/>
    <w:rsid w:val="001B47AC"/>
    <w:rsid w:val="00314635"/>
    <w:rsid w:val="007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6622"/>
  <w15:chartTrackingRefBased/>
  <w15:docId w15:val="{E1B60773-01B5-4E4A-982F-2A3012D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47AC"/>
    <w:pPr>
      <w:spacing w:after="0"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C6C3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gijang</dc:creator>
  <cp:keywords/>
  <dc:description/>
  <cp:lastModifiedBy>gijang</cp:lastModifiedBy>
  <cp:revision>1</cp:revision>
  <dcterms:created xsi:type="dcterms:W3CDTF">2023-07-28T05:44:00Z</dcterms:created>
  <dcterms:modified xsi:type="dcterms:W3CDTF">2023-07-28T06:03:00Z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